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045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附件3：</w:t>
      </w:r>
    </w:p>
    <w:p w14:paraId="00754C54">
      <w:pPr>
        <w:spacing w:line="480" w:lineRule="auto"/>
        <w:jc w:val="center"/>
        <w:rPr>
          <w:rFonts w:hint="eastAsia" w:ascii="微软雅黑" w:hAnsi="微软雅黑" w:eastAsia="微软雅黑"/>
          <w:b/>
          <w:sz w:val="36"/>
          <w:szCs w:val="22"/>
        </w:rPr>
      </w:pPr>
    </w:p>
    <w:p w14:paraId="09F7038D">
      <w:pPr>
        <w:spacing w:line="480" w:lineRule="auto"/>
        <w:jc w:val="center"/>
        <w:rPr>
          <w:rFonts w:hint="eastAsia" w:ascii="微软雅黑" w:hAnsi="微软雅黑" w:eastAsia="微软雅黑"/>
          <w:b/>
          <w:sz w:val="36"/>
          <w:szCs w:val="22"/>
        </w:rPr>
      </w:pPr>
      <w:r>
        <w:rPr>
          <w:rFonts w:hint="eastAsia" w:ascii="微软雅黑" w:hAnsi="微软雅黑" w:eastAsia="微软雅黑"/>
          <w:b/>
          <w:sz w:val="36"/>
          <w:szCs w:val="22"/>
        </w:rPr>
        <w:t>实物查勘确认函</w:t>
      </w:r>
    </w:p>
    <w:p w14:paraId="6FE8BF32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lang w:val="en-US" w:eastAsia="zh-CN" w:bidi="ar"/>
        </w:rPr>
      </w:pPr>
    </w:p>
    <w:p w14:paraId="623C41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lang w:val="en-US" w:eastAsia="zh-CN" w:bidi="ar"/>
        </w:rPr>
        <w:t>致：中国中医科学院眼科医院</w:t>
      </w:r>
    </w:p>
    <w:p w14:paraId="2EEDC0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我司（全名：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）于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日，对贵单位实施比选的待处置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废旧管道进行了实地查勘，已充分了解现场实物的实际情况（包括但不限于数量、规格、存放状态及损耗程度等）。</w:t>
      </w:r>
    </w:p>
    <w:p w14:paraId="5D453C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经现场确认，我司对上述拟处置物的现状无异议，并完全知悉其可能存在的瑕疵或风险。现郑重承诺：若我司中标此批废旧管道处置回收服务项目，将严格按照查勘时的物资状态履行合同义务，不以任何理由（包括但不限于对现场条件、物资状态的异议）提出报价以外的额外费用或补偿要求，所有责任及风险由我司自行承担。</w:t>
      </w:r>
    </w:p>
    <w:p w14:paraId="5DAFDD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特此函告。</w:t>
      </w:r>
    </w:p>
    <w:p w14:paraId="3DB6E9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Style w:val="5"/>
          <w:rFonts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</w:pPr>
    </w:p>
    <w:p w14:paraId="7CFC593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Style w:val="5"/>
          <w:rFonts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</w:pPr>
    </w:p>
    <w:p w14:paraId="2152E5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3" w:leftChars="1254" w:firstLine="0" w:firstLineChars="0"/>
        <w:jc w:val="both"/>
        <w:textAlignment w:val="auto"/>
        <w:rPr>
          <w:rFonts w:hint="eastAsia"/>
        </w:rPr>
      </w:pPr>
      <w:r>
        <w:rPr>
          <w:rStyle w:val="5"/>
          <w:rFonts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查勘单位（盖章）：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u w:val="none"/>
          <w:shd w:val="clear" w:fill="FFFFFF"/>
        </w:rPr>
        <w:t>____________________________________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eastAsia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法定代表人或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授权代表签字：________________________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日期：</w:t>
      </w:r>
      <w:r>
        <w:rPr>
          <w:rStyle w:val="5"/>
          <w:rFonts w:hint="eastAsia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年</w:t>
      </w:r>
      <w:r>
        <w:rPr>
          <w:rStyle w:val="5"/>
          <w:rFonts w:hint="eastAsia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月</w:t>
      </w:r>
      <w:r>
        <w:rPr>
          <w:rStyle w:val="5"/>
          <w:rFonts w:hint="eastAsia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日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联系电话：_________________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fill="FFFFFF"/>
        </w:rPr>
        <w:t>___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MWIxZWNhMWRiYzAxNzlmNzJmYjM5OGVlZjAzZjIifQ=="/>
  </w:docVars>
  <w:rsids>
    <w:rsidRoot w:val="24747DAC"/>
    <w:rsid w:val="01D73CE8"/>
    <w:rsid w:val="05A72763"/>
    <w:rsid w:val="0C087B18"/>
    <w:rsid w:val="10821A36"/>
    <w:rsid w:val="24747DAC"/>
    <w:rsid w:val="2E1524B9"/>
    <w:rsid w:val="3B4C7172"/>
    <w:rsid w:val="3E177E6B"/>
    <w:rsid w:val="4DC81F54"/>
    <w:rsid w:val="51281690"/>
    <w:rsid w:val="5D8C0E65"/>
    <w:rsid w:val="633E2BF0"/>
    <w:rsid w:val="744C6800"/>
    <w:rsid w:val="7AFF2185"/>
    <w:rsid w:val="7DE8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359</Characters>
  <Lines>0</Lines>
  <Paragraphs>0</Paragraphs>
  <TotalTime>2</TotalTime>
  <ScaleCrop>false</ScaleCrop>
  <LinksUpToDate>false</LinksUpToDate>
  <CharactersWithSpaces>396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2025-07-29T09:07:00Z</dcterms:created>
  <dc:creator>三千纷繁</dc:creator>
  <cp:lastModifiedBy>Administrator</cp:lastModifiedBy>
  <dcterms:modified xsi:type="dcterms:W3CDTF">2026-04-08T04:23:16Z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202A80626ED7490EAC1A46A47815013B_12</vt:lpwstr>
  </property>
  <property fmtid="{D5CDD505-2E9C-101B-9397-08002B2CF9AE}" pid="4" name="KSOTemplateDocerSaveRecord">
    <vt:lpwstr>eyJoZGlkIjoiMDQ0ZDI2NzRlZDUxZmM5YWQ5MjY3NjY5ZWFkZTY5OTgiLCJ1c2VySWQiOiIzMTYxNTMzNzUifQ==</vt:lpwstr>
  </property>
</Properties>
</file>